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E46AC" w:rsidP="00CE46AC" w:rsidRDefault="00CE46AC" w14:paraId="270AE925" wp14:textId="77777777">
      <w:pPr>
        <w:ind w:left="720" w:firstLine="720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1AB5FCE" wp14:editId="777777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2486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890D47">
        <w:rPr>
          <w:rFonts w:ascii="Book Antiqua" w:hAnsi="Book Antiqua"/>
          <w:sz w:val="44"/>
          <w:szCs w:val="44"/>
        </w:rPr>
        <w:t xml:space="preserve">The </w:t>
      </w:r>
      <w:proofErr w:type="spellStart"/>
      <w:r w:rsidRPr="00890D47">
        <w:rPr>
          <w:rFonts w:ascii="Book Antiqua" w:hAnsi="Book Antiqua"/>
          <w:sz w:val="44"/>
          <w:szCs w:val="44"/>
        </w:rPr>
        <w:t>Fryern</w:t>
      </w:r>
      <w:proofErr w:type="spellEnd"/>
      <w:r w:rsidRPr="00890D47">
        <w:rPr>
          <w:rFonts w:ascii="Book Antiqua" w:hAnsi="Book Antiqua"/>
          <w:sz w:val="44"/>
          <w:szCs w:val="44"/>
        </w:rPr>
        <w:t xml:space="preserve"> Surgery</w:t>
      </w:r>
      <w:r>
        <w:rPr>
          <w:rFonts w:ascii="Book Antiqua" w:hAnsi="Book Antiqua"/>
        </w:rPr>
        <w:t xml:space="preserve"> </w:t>
      </w:r>
    </w:p>
    <w:p xmlns:wp14="http://schemas.microsoft.com/office/word/2010/wordml" w:rsidR="00CE46AC" w:rsidP="00CE46AC" w:rsidRDefault="00CE46AC" w14:paraId="672A6659" wp14:textId="77777777">
      <w:pPr>
        <w:ind w:firstLine="720"/>
      </w:pPr>
    </w:p>
    <w:p xmlns:wp14="http://schemas.microsoft.com/office/word/2010/wordml" w:rsidR="00CE46AC" w:rsidP="00CE46AC" w:rsidRDefault="00CE46AC" w14:paraId="59A42B6E" wp14:textId="77777777">
      <w:pPr>
        <w:rPr>
          <w:rFonts w:ascii="Book Antiqua" w:hAnsi="Book Antiqua"/>
        </w:rPr>
      </w:pPr>
      <w:r>
        <w:tab/>
      </w:r>
      <w:r>
        <w:tab/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Oakmount</w:t>
          </w:r>
          <w:proofErr w:type="spellEnd"/>
          <w:r>
            <w:rPr>
              <w:rFonts w:ascii="Book Antiqua" w:hAnsi="Book Antiqua"/>
            </w:rPr>
            <w:t xml:space="preserve">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Chandlers</w:t>
          </w:r>
        </w:smartTag>
      </w:smartTag>
      <w:r>
        <w:rPr>
          <w:rFonts w:ascii="Book Antiqua" w:hAnsi="Book Antiqua"/>
        </w:rPr>
        <w:t xml:space="preserve"> Ford, Eastleigh,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</w:rPr>
            <w:t>Hampshire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PostalCode">
          <w:r>
            <w:rPr>
              <w:rFonts w:ascii="Book Antiqua" w:hAnsi="Book Antiqua"/>
            </w:rPr>
            <w:t>SO53 2LH</w:t>
          </w:r>
        </w:smartTag>
      </w:smartTag>
    </w:p>
    <w:p xmlns:wp14="http://schemas.microsoft.com/office/word/2010/wordml" w:rsidR="00CE46AC" w:rsidP="00CE46AC" w:rsidRDefault="00CE46AC" w14:paraId="4EAE59CC" wp14:textId="77777777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Tel: 023 8027 3252   Fax: 023 8027 3459   </w:t>
      </w:r>
      <w:hyperlink w:history="1" r:id="rId6">
        <w:r w:rsidRPr="00B925C6" w:rsidR="00DB6FC9">
          <w:rPr>
            <w:rStyle w:val="Hyperlink"/>
            <w:rFonts w:ascii="Book Antiqua" w:hAnsi="Book Antiqua"/>
            <w:b/>
          </w:rPr>
          <w:t>www.thefryernsurgery.co.uk</w:t>
        </w:r>
      </w:hyperlink>
    </w:p>
    <w:p xmlns:wp14="http://schemas.microsoft.com/office/word/2010/wordml" w:rsidR="00DB6FC9" w:rsidP="00CE46AC" w:rsidRDefault="00DB6FC9" w14:paraId="0A37501D" wp14:textId="77777777">
      <w:pPr>
        <w:rPr>
          <w:rFonts w:ascii="Book Antiqua" w:hAnsi="Book Antiqua"/>
          <w:b/>
        </w:rPr>
      </w:pPr>
    </w:p>
    <w:p xmlns:wp14="http://schemas.microsoft.com/office/word/2010/wordml" w:rsidR="00DB6FC9" w:rsidP="00CE46AC" w:rsidRDefault="00DB6FC9" w14:paraId="5DAB6C7B" wp14:textId="77777777">
      <w:pPr>
        <w:rPr>
          <w:rFonts w:ascii="Book Antiqua" w:hAnsi="Book Antiqua"/>
          <w:b/>
        </w:rPr>
      </w:pPr>
    </w:p>
    <w:p xmlns:wp14="http://schemas.microsoft.com/office/word/2010/wordml" w:rsidRPr="00A5572F" w:rsidR="00AC0C7E" w:rsidP="00CE46AC" w:rsidRDefault="00AC0C7E" w14:paraId="059FC74D" wp14:textId="77777777">
      <w:pPr>
        <w:rPr>
          <w:rFonts w:ascii="Book Antiqua" w:hAnsi="Book Antiqua"/>
          <w:b/>
          <w:sz w:val="28"/>
          <w:szCs w:val="28"/>
          <w:u w:val="single"/>
        </w:rPr>
      </w:pPr>
      <w:r w:rsidRPr="00A5572F">
        <w:rPr>
          <w:rFonts w:ascii="Book Antiqua" w:hAnsi="Book Antiqua"/>
          <w:b/>
          <w:sz w:val="28"/>
          <w:szCs w:val="28"/>
          <w:u w:val="single"/>
        </w:rPr>
        <w:t>Consent Form</w:t>
      </w:r>
    </w:p>
    <w:p xmlns:wp14="http://schemas.microsoft.com/office/word/2010/wordml" w:rsidR="00215CB2" w:rsidRDefault="00215CB2" w14:paraId="02EB378F" wp14:textId="77777777"/>
    <w:p xmlns:wp14="http://schemas.microsoft.com/office/word/2010/wordml" w:rsidR="00215CB2" w:rsidP="00215CB2" w:rsidRDefault="00AC0C7E" w14:paraId="1BBD7AA7" wp14:textId="77777777">
      <w:r>
        <w:t>Patient Name ____</w:t>
      </w:r>
      <w:r w:rsidR="00A5572F">
        <w:t>_____</w:t>
      </w:r>
      <w:r>
        <w:t>_________________</w:t>
      </w:r>
      <w:r w:rsidR="00215CB2">
        <w:t xml:space="preserve"> </w:t>
      </w:r>
      <w:proofErr w:type="gramStart"/>
      <w:r w:rsidR="00215CB2">
        <w:t>Today’s</w:t>
      </w:r>
      <w:proofErr w:type="gramEnd"/>
      <w:r w:rsidR="00215CB2">
        <w:t xml:space="preserve"> Date ____________________</w:t>
      </w:r>
    </w:p>
    <w:p xmlns:wp14="http://schemas.microsoft.com/office/word/2010/wordml" w:rsidR="00215CB2" w:rsidP="00215CB2" w:rsidRDefault="00215CB2" w14:paraId="6A05A809" wp14:textId="77777777"/>
    <w:p xmlns:wp14="http://schemas.microsoft.com/office/word/2010/wordml" w:rsidR="00B9667C" w:rsidRDefault="00B9667C" w14:paraId="5A39BBE3" wp14:textId="77777777"/>
    <w:p xmlns:wp14="http://schemas.microsoft.com/office/word/2010/wordml" w:rsidR="00AC0C7E" w:rsidRDefault="00A5572F" w14:paraId="5CF128A0" wp14:textId="77777777">
      <w:r>
        <w:t xml:space="preserve">Patient’s </w:t>
      </w:r>
      <w:r w:rsidR="00AC0C7E">
        <w:t>Da</w:t>
      </w:r>
      <w:r>
        <w:t>te of Birth __________</w:t>
      </w:r>
      <w:r w:rsidR="00215CB2">
        <w:t>______</w:t>
      </w:r>
      <w:r>
        <w:t>___</w:t>
      </w:r>
      <w:r w:rsidR="00AC0C7E">
        <w:br/>
      </w:r>
    </w:p>
    <w:p xmlns:wp14="http://schemas.microsoft.com/office/word/2010/wordml" w:rsidR="00215CB2" w:rsidRDefault="00215CB2" w14:paraId="41C8F396" wp14:textId="77777777"/>
    <w:p xmlns:wp14="http://schemas.microsoft.com/office/word/2010/wordml" w:rsidR="00AC0C7E" w:rsidRDefault="00AC0C7E" w14:paraId="1234ADE7" wp14:textId="77777777">
      <w:r>
        <w:t>I, ______________________________ (</w:t>
      </w:r>
      <w:r w:rsidR="00A5572F">
        <w:t xml:space="preserve">patient </w:t>
      </w:r>
      <w:r>
        <w:t>name), give my consent for</w:t>
      </w:r>
    </w:p>
    <w:p xmlns:wp14="http://schemas.microsoft.com/office/word/2010/wordml" w:rsidR="00AC0C7E" w:rsidRDefault="00AC0C7E" w14:paraId="72A3D3EC" wp14:textId="77777777"/>
    <w:p xmlns:wp14="http://schemas.microsoft.com/office/word/2010/wordml" w:rsidR="00215CB2" w:rsidRDefault="00215CB2" w14:paraId="0D0B940D" wp14:textId="77777777"/>
    <w:p xmlns:wp14="http://schemas.microsoft.com/office/word/2010/wordml" w:rsidR="00AC0C7E" w:rsidRDefault="00AC0C7E" w14:paraId="1EDA9280" wp14:textId="77777777">
      <w:r>
        <w:t>___________________________________________ (name)</w:t>
      </w:r>
    </w:p>
    <w:p xmlns:wp14="http://schemas.microsoft.com/office/word/2010/wordml" w:rsidR="00215CB2" w:rsidRDefault="00215CB2" w14:paraId="0E27B00A" wp14:textId="77777777"/>
    <w:p xmlns:wp14="http://schemas.microsoft.com/office/word/2010/wordml" w:rsidR="00AC0C7E" w:rsidRDefault="00AC0C7E" w14:paraId="60061E4C" wp14:textId="77777777"/>
    <w:p xmlns:wp14="http://schemas.microsoft.com/office/word/2010/wordml" w:rsidR="00AC0C7E" w:rsidRDefault="00215CB2" w14:paraId="21CA9B6D" wp14:textId="77777777">
      <w:r>
        <w:t>*</w:t>
      </w:r>
      <w:r w:rsidR="00AC0C7E">
        <w:t>To have full access to my medical records</w:t>
      </w:r>
      <w:r w:rsidR="00A5572F">
        <w:t xml:space="preserve"> indefinitely</w:t>
      </w:r>
    </w:p>
    <w:p xmlns:wp14="http://schemas.microsoft.com/office/word/2010/wordml" w:rsidR="00A5572F" w:rsidRDefault="00A5572F" w14:paraId="44EAFD9C" wp14:textId="77777777"/>
    <w:p xmlns:wp14="http://schemas.microsoft.com/office/word/2010/wordml" w:rsidR="00A5572F" w:rsidRDefault="00A5572F" w14:paraId="1941930A" wp14:textId="77777777">
      <w:r w:rsidRPr="00A5572F">
        <w:rPr>
          <w:b/>
        </w:rPr>
        <w:t xml:space="preserve">Or </w:t>
      </w:r>
      <w:r w:rsidR="00215CB2">
        <w:rPr>
          <w:b/>
        </w:rPr>
        <w:t>*</w:t>
      </w:r>
      <w:r>
        <w:t>on specific dates</w:t>
      </w:r>
      <w:r w:rsidR="00215CB2">
        <w:t xml:space="preserve"> _________________________</w:t>
      </w:r>
    </w:p>
    <w:p xmlns:wp14="http://schemas.microsoft.com/office/word/2010/wordml" w:rsidR="00A5572F" w:rsidRDefault="00A5572F" w14:paraId="4B94D5A5" wp14:textId="77777777"/>
    <w:p xmlns:wp14="http://schemas.microsoft.com/office/word/2010/wordml" w:rsidRPr="00A5572F" w:rsidR="00A5572F" w:rsidRDefault="00215CB2" w14:paraId="05ACF5F6" wp14:textId="77777777">
      <w:pPr>
        <w:rPr>
          <w:b/>
        </w:rPr>
      </w:pPr>
      <w:r>
        <w:rPr>
          <w:b/>
        </w:rPr>
        <w:t>*</w:t>
      </w:r>
      <w:r w:rsidRPr="00A5572F" w:rsidR="00A5572F">
        <w:rPr>
          <w:b/>
        </w:rPr>
        <w:t>Please delete as appropriate</w:t>
      </w:r>
    </w:p>
    <w:p xmlns:wp14="http://schemas.microsoft.com/office/word/2010/wordml" w:rsidRPr="00A5572F" w:rsidR="00A5572F" w:rsidRDefault="00A5572F" w14:paraId="3DEEC669" wp14:textId="77777777">
      <w:pPr>
        <w:rPr>
          <w:b/>
        </w:rPr>
      </w:pPr>
    </w:p>
    <w:p xmlns:wp14="http://schemas.microsoft.com/office/word/2010/wordml" w:rsidR="00AC0C7E" w:rsidRDefault="00AC0C7E" w14:paraId="3656B9AB" wp14:textId="77777777"/>
    <w:p xmlns:wp14="http://schemas.microsoft.com/office/word/2010/wordml" w:rsidR="00A5572F" w:rsidRDefault="00A5572F" w14:paraId="45FB0818" wp14:textId="77777777"/>
    <w:p xmlns:wp14="http://schemas.microsoft.com/office/word/2010/wordml" w:rsidR="00AC0C7E" w:rsidRDefault="00AC0C7E" w14:paraId="049F31CB" wp14:textId="77777777"/>
    <w:p xmlns:wp14="http://schemas.microsoft.com/office/word/2010/wordml" w:rsidR="00AC0C7E" w:rsidRDefault="00AC0C7E" w14:paraId="6408A975" wp14:textId="77777777">
      <w:r>
        <w:t>Signed by patient _</w:t>
      </w:r>
      <w:r w:rsidR="00A5572F">
        <w:t>___________________________</w:t>
      </w:r>
    </w:p>
    <w:p xmlns:wp14="http://schemas.microsoft.com/office/word/2010/wordml" w:rsidR="00AC0C7E" w:rsidRDefault="00AC0C7E" w14:paraId="53128261" wp14:textId="77777777"/>
    <w:p xmlns:wp14="http://schemas.microsoft.com/office/word/2010/wordml" w:rsidR="00A5572F" w:rsidRDefault="00A5572F" w14:paraId="62486C05" wp14:textId="77777777"/>
    <w:p xmlns:wp14="http://schemas.microsoft.com/office/word/2010/wordml" w:rsidR="00A5572F" w:rsidRDefault="00A5572F" w14:paraId="4101652C" wp14:textId="77777777"/>
    <w:p xmlns:wp14="http://schemas.microsoft.com/office/word/2010/wordml" w:rsidR="00215CB2" w:rsidP="00A5572F" w:rsidRDefault="00AC0C7E" w14:paraId="5D0ACDB7" wp14:textId="77777777">
      <w:r>
        <w:t>Signed by _______</w:t>
      </w:r>
      <w:r w:rsidR="00A5572F">
        <w:t xml:space="preserve">___________________________ </w:t>
      </w:r>
    </w:p>
    <w:p xmlns:wp14="http://schemas.microsoft.com/office/word/2010/wordml" w:rsidR="00215CB2" w:rsidP="00A5572F" w:rsidRDefault="00215CB2" w14:paraId="4B99056E" wp14:textId="77777777"/>
    <w:p xmlns:wp14="http://schemas.microsoft.com/office/word/2010/wordml" w:rsidR="00AC0C7E" w:rsidP="00A5572F" w:rsidRDefault="00215CB2" w14:paraId="6125EDE1" wp14:textId="26653BC9">
      <w:r w:rsidR="00215CB2">
        <w:rPr/>
        <w:t>R</w:t>
      </w:r>
      <w:r w:rsidR="00A5572F">
        <w:rPr/>
        <w:t>elationship to patient (</w:t>
      </w:r>
      <w:r w:rsidR="00AC0C7E">
        <w:rPr/>
        <w:t>Carer, relative</w:t>
      </w:r>
      <w:r w:rsidR="00215CB2">
        <w:rPr/>
        <w:t>, friend</w:t>
      </w:r>
      <w:r w:rsidR="00A5572F">
        <w:rPr/>
        <w:t>)</w:t>
      </w:r>
      <w:r w:rsidR="5E203E93">
        <w:rPr/>
        <w:t xml:space="preserve">: </w:t>
      </w:r>
    </w:p>
    <w:p xmlns:wp14="http://schemas.microsoft.com/office/word/2010/wordml" w:rsidR="00A5572F" w:rsidP="00A5572F" w:rsidRDefault="00A5572F" w14:paraId="1299C43A" wp14:textId="77777777"/>
    <w:p xmlns:wp14="http://schemas.microsoft.com/office/word/2010/wordml" w:rsidR="00A5572F" w:rsidP="00A5572F" w:rsidRDefault="00A5572F" w14:paraId="4DDBEF00" wp14:textId="77777777"/>
    <w:p xmlns:wp14="http://schemas.microsoft.com/office/word/2010/wordml" w:rsidR="00A5572F" w:rsidP="00A5572F" w:rsidRDefault="00A5572F" w14:paraId="3461D779" wp14:textId="77777777"/>
    <w:p xmlns:wp14="http://schemas.microsoft.com/office/word/2010/wordml" w:rsidR="00A5572F" w:rsidP="03488E11" w:rsidRDefault="00A5572F" w14:paraId="1FC39945" wp14:noSpellErr="1" wp14:textId="0BA764EB">
      <w:pPr>
        <w:pStyle w:val="Normal"/>
      </w:pPr>
    </w:p>
    <w:p xmlns:wp14="http://schemas.microsoft.com/office/word/2010/wordml" w:rsidR="00A5572F" w:rsidP="00A5572F" w:rsidRDefault="00A5572F" w14:paraId="0562CB0E" wp14:textId="77777777"/>
    <w:p xmlns:wp14="http://schemas.microsoft.com/office/word/2010/wordml" w:rsidR="00A5572F" w:rsidP="006A243E" w:rsidRDefault="00A5572F" w14:paraId="380DE0A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</w:pPr>
      <w:r>
        <w:t>Staff use only</w:t>
      </w:r>
    </w:p>
    <w:p xmlns:wp14="http://schemas.microsoft.com/office/word/2010/wordml" w:rsidR="00A5572F" w:rsidP="006A243E" w:rsidRDefault="00A5572F" w14:paraId="34CE0A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</w:pPr>
    </w:p>
    <w:p xmlns:wp14="http://schemas.microsoft.com/office/word/2010/wordml" w:rsidR="00A5572F" w:rsidP="006A243E" w:rsidRDefault="00A5572F" w14:paraId="6A023B3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</w:pPr>
      <w:r>
        <w:t>EMIS No</w:t>
      </w:r>
      <w:r w:rsidR="00215CB2">
        <w:t xml:space="preserve"> ___________</w:t>
      </w:r>
    </w:p>
    <w:p xmlns:wp14="http://schemas.microsoft.com/office/word/2010/wordml" w:rsidR="00A5572F" w:rsidP="006A243E" w:rsidRDefault="00A5572F" w14:paraId="62EBF3C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</w:pPr>
    </w:p>
    <w:p xmlns:wp14="http://schemas.microsoft.com/office/word/2010/wordml" w:rsidR="00A5572F" w:rsidP="006A243E" w:rsidRDefault="00A5572F" w14:paraId="0F0BBCF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</w:pPr>
      <w:r>
        <w:t>Code for consent 9NdG</w:t>
      </w:r>
      <w:bookmarkStart w:name="_GoBack" w:id="0"/>
      <w:bookmarkEnd w:id="0"/>
    </w:p>
    <w:sectPr w:rsidR="00A557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227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AC"/>
    <w:rsid w:val="00215CB2"/>
    <w:rsid w:val="00272D46"/>
    <w:rsid w:val="00272F64"/>
    <w:rsid w:val="00530BBF"/>
    <w:rsid w:val="006A243E"/>
    <w:rsid w:val="008D3ED1"/>
    <w:rsid w:val="00945DDA"/>
    <w:rsid w:val="00A5572F"/>
    <w:rsid w:val="00AC0C7E"/>
    <w:rsid w:val="00B26A32"/>
    <w:rsid w:val="00B9667C"/>
    <w:rsid w:val="00CE46AC"/>
    <w:rsid w:val="00DB6FC9"/>
    <w:rsid w:val="03488E11"/>
    <w:rsid w:val="5E2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AB5FCE"/>
  <w15:docId w15:val="{B5F51222-494D-4036-BC4B-CC4CADF6BB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6AC"/>
    <w:rPr>
      <w:rFonts w:ascii="Times New Roman" w:hAnsi="Times New Roman"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hAnsiTheme="minorHAnsi" w:eastAsia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hAnsiTheme="minorHAnsi" w:eastAsia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hAnsiTheme="minorHAnsi" w:eastAsia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hAnsiTheme="minorHAnsi" w:eastAsia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hAnsiTheme="minorHAnsi" w:eastAsia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hAnsiTheme="majorHAnsi" w:eastAsiaTheme="majorEastAsi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6A3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26A3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26A3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26A3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B26A3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hAnsiTheme="majorHAnsi" w:eastAsiaTheme="majorEastAsia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B26A3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hAnsiTheme="minorHAnsi" w:eastAsia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hAnsiTheme="minorHAnsi" w:eastAsia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hAnsiTheme="minorHAnsi" w:eastAsiaTheme="minorHAnsi"/>
      <w:i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hAnsiTheme="minorHAnsi" w:eastAsiaTheme="minorHAnsi"/>
      <w:b/>
      <w:i/>
      <w:szCs w:val="22"/>
      <w:lang w:eastAsia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6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A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thefryernsurgery.co.uk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11A9607671946A29A9D8DB0763FBE" ma:contentTypeVersion="17" ma:contentTypeDescription="Create a new document." ma:contentTypeScope="" ma:versionID="244f1d0613251b5ac2bbbd9ca889d77b">
  <xsd:schema xmlns:xsd="http://www.w3.org/2001/XMLSchema" xmlns:xs="http://www.w3.org/2001/XMLSchema" xmlns:p="http://schemas.microsoft.com/office/2006/metadata/properties" xmlns:ns1="http://schemas.microsoft.com/sharepoint/v3" xmlns:ns2="f545325c-82e2-406d-a30d-46d220204a4e" xmlns:ns3="610c51d0-036a-4ad9-af4c-c9485350f0d5" targetNamespace="http://schemas.microsoft.com/office/2006/metadata/properties" ma:root="true" ma:fieldsID="321b679a0d4a06bf8eff5700b109c601" ns1:_="" ns2:_="" ns3:_="">
    <xsd:import namespace="http://schemas.microsoft.com/sharepoint/v3"/>
    <xsd:import namespace="f545325c-82e2-406d-a30d-46d220204a4e"/>
    <xsd:import namespace="610c51d0-036a-4ad9-af4c-c9485350f0d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325c-82e2-406d-a30d-46d2202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c51d0-036a-4ad9-af4c-c9485350f0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79b6de0-fdf4-47b2-a68c-73dd46ad544b}" ma:internalName="TaxCatchAll" ma:showField="CatchAllData" ma:web="610c51d0-036a-4ad9-af4c-c9485350f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10c51d0-036a-4ad9-af4c-c9485350f0d5" xsi:nil="true"/>
    <lcf76f155ced4ddcb4097134ff3c332f xmlns="f545325c-82e2-406d-a30d-46d220204a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EE35B3-465D-488C-94A6-CB1D2E8103D8}"/>
</file>

<file path=customXml/itemProps2.xml><?xml version="1.0" encoding="utf-8"?>
<ds:datastoreItem xmlns:ds="http://schemas.openxmlformats.org/officeDocument/2006/customXml" ds:itemID="{5652381E-AFBD-4555-87D3-290BEF1C3E4E}"/>
</file>

<file path=customXml/itemProps3.xml><?xml version="1.0" encoding="utf-8"?>
<ds:datastoreItem xmlns:ds="http://schemas.openxmlformats.org/officeDocument/2006/customXml" ds:itemID="{2C8FCE38-8564-478C-848A-8396B72FA6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TRATT, Laura (THE FRYERN SURGERY)</cp:lastModifiedBy>
  <cp:revision>5</cp:revision>
  <cp:lastPrinted>2019-09-17T14:52:00Z</cp:lastPrinted>
  <dcterms:created xsi:type="dcterms:W3CDTF">2018-06-13T08:21:00Z</dcterms:created>
  <dcterms:modified xsi:type="dcterms:W3CDTF">2024-03-26T13:31:03Z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0x010100C9711A9607671946A29A9D8DB0763FBE</vt:lpwstr>
  </property>
  <property fmtid="{D5CDD505-2E9C-101B-9397-08002B2CF9AE}" pid="3" name="Order">
    <vt:r8>846000</vt:r8>
  </property>
  <property fmtid="{D5CDD505-2E9C-101B-9397-08002B2CF9AE}" pid="4" name="MediaServiceImageTags">
    <vt:lpwstr/>
  </property>
</Properties>
</file>